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8EA" w:rsidRPr="00B368EA" w:rsidRDefault="00B368EA" w:rsidP="00B368EA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chuong_pl_11"/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PHỤ LỤC 11:</w:t>
      </w:r>
      <w:bookmarkEnd w:id="0"/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Phiếu yêu cầu cung cấp thông tin về biện pháp bảo đảm bằng tàu bay</w:t>
      </w: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Annex 11: Application form for information provision on aircraft type of security</w:t>
      </w: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(Ban hành kèm Thông tư số 01/2019/TT-BTP ngày 17 tháng 01 năm 2019</w:t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br/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Promulgated under Circular No. 01/2019/TT-BTP dated 17</w:t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val="vi-VN"/>
        </w:rPr>
        <w:t>th</w:t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 January 2019)</w:t>
      </w:r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CỘNG H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ÒA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 XÃ HỘI CHỦ NGHĨA VIỆT NAM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Độc lập - Tự do - Hạnh phúc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----------</w:t>
      </w:r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........…, </w:t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ngày ... tháng ... năm ...</w:t>
      </w:r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SOCIALIST REPUBLIC OF VIETNAM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Independence - Freedom - Happiness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--------------</w:t>
      </w:r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........…, </w:t>
      </w:r>
      <w:r w:rsidRPr="00B368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vi-VN"/>
        </w:rPr>
        <w:t>day ... month ... year ...</w:t>
      </w:r>
    </w:p>
    <w:p w:rsidR="00B368EA" w:rsidRPr="00B368EA" w:rsidRDefault="00B368EA" w:rsidP="00B368EA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chuong_pl_11_name"/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PHIẾU YÊU CẦU CUNG CẤP THÔNG TIN VỀ BIỆN PHÁP BẢO ĐẢM BẰNG TÀU BAY</w:t>
      </w:r>
      <w:bookmarkEnd w:id="1"/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APPLICATION FORM FOR INFORMATION PROVISION ON AIRCRAFT TYPE OF SECURITY</w:t>
      </w:r>
    </w:p>
    <w:p w:rsidR="00B368EA" w:rsidRPr="00B368EA" w:rsidRDefault="00B368EA" w:rsidP="00B368EA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val="vi-VN"/>
        </w:rPr>
        <w:t>Kính </w:t>
      </w:r>
      <w:r w:rsidRPr="00B368E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g</w:t>
      </w:r>
      <w:r w:rsidRPr="00B368E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val="vi-VN"/>
        </w:rPr>
        <w:t>ửi/ To:</w:t>
      </w: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 </w:t>
      </w:r>
      <w:r w:rsidRPr="00B368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Cục Hàng không Việt Nam/ Civil Aviation Authority of Vietnam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0"/>
      </w:tblGrid>
      <w:tr w:rsidR="00B368EA" w:rsidRPr="00B368EA" w:rsidTr="00B368EA">
        <w:trPr>
          <w:tblCellSpacing w:w="0" w:type="dxa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 Hình thức nhận thông tin/ Form of information receipt</w:t>
            </w:r>
          </w:p>
        </w:tc>
      </w:tr>
      <w:tr w:rsidR="00B368EA" w:rsidRPr="00B368EA" w:rsidTr="00B368EA">
        <w:trPr>
          <w:tblCellSpacing w:w="0" w:type="dxa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Trực tiếp tại cơ quan đăng ký/ Directly at the registry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Qua đường bưu điện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(theo tên và địa chỉ kê khai tại mục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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 đơn này)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/ By post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(under name and address completed at item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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 of this application)</w:t>
            </w:r>
          </w:p>
        </w:tc>
      </w:tr>
      <w:tr w:rsidR="00B368EA" w:rsidRPr="00B368EA" w:rsidTr="00B368EA">
        <w:trPr>
          <w:tblCellSpacing w:w="0" w:type="dxa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</w:t>
            </w: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 Người yêu cầu cung cấp thông tin/ Applicant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2.1. Tên đầy đủ: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(viết chữ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I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N HOA)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/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Full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name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(write in CAPITAL LETTER)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2.2. Địa chỉ/ Address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2.3. Người để cơ quan đăng ký liên hệ khi cần thiết trong quá trình giải quyết hồ sơ (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*)/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Information on contact person when necessary during dealing with records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(*)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Họ và tên/ Full name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………………………………………………………………………………………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Số điện thoại/ Tel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………………………………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Thư điện tử/ Email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…………………………………..</w:t>
            </w:r>
          </w:p>
        </w:tc>
      </w:tr>
      <w:tr w:rsidR="00B368EA" w:rsidRPr="00B368EA" w:rsidTr="00B368EA">
        <w:trPr>
          <w:tblCellSpacing w:w="0" w:type="dxa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 </w:t>
            </w: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Nội dung yêu cầu cung cấp thông tin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/ Requested contents on information provision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……………………………………………………………………………………………………………….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</w:p>
        </w:tc>
      </w:tr>
    </w:tbl>
    <w:p w:rsidR="00B368EA" w:rsidRPr="00B368EA" w:rsidRDefault="00B368EA" w:rsidP="00B368E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B368EA" w:rsidRPr="00B368EA" w:rsidTr="00B368EA">
        <w:trPr>
          <w:tblCellSpacing w:w="0" w:type="dxa"/>
        </w:trPr>
        <w:tc>
          <w:tcPr>
            <w:tcW w:w="2500" w:type="pct"/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0" w:type="pct"/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YÊU CẦU CUNG CẤP THÔNG TIN APPLICANT</w:t>
            </w: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K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ý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, ghi rõ họ tên, chức vụ và đóng dấu (nếu có)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/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Signature, full name, position and stamp (if any)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B368EA" w:rsidRPr="00B368EA" w:rsidRDefault="00B368EA" w:rsidP="00B368E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8EA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9"/>
        <w:gridCol w:w="5233"/>
      </w:tblGrid>
      <w:tr w:rsidR="00B368EA" w:rsidRPr="00B368EA" w:rsidTr="00B368EA">
        <w:trPr>
          <w:tblCellSpacing w:w="0" w:type="dxa"/>
        </w:trPr>
        <w:tc>
          <w:tcPr>
            <w:tcW w:w="2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PH</w:t>
            </w: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Ầ</w:t>
            </w:r>
            <w:r w:rsidRPr="00B36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N GHI CỦA CƠ QUAN ĐĂNG KÝ FOR REGISTRY ONLY</w:t>
            </w:r>
          </w:p>
        </w:tc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B368EA" w:rsidRPr="00B368EA" w:rsidTr="00B368EA">
        <w:trPr>
          <w:tblCellSpacing w:w="0" w:type="dxa"/>
        </w:trPr>
        <w:tc>
          <w:tcPr>
            <w:tcW w:w="21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Thời điểm tiếp nhận: 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 _ _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giờ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_ _ _ phút, ngày _ _ _ / _ _ _ / _ _ _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Time of application receiving: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_ _ _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hour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_ _ _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minute, on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_ _ _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/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_ _ _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/_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_ _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Cán bộ tiếp nhận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 và ghi rõ họ, tên)</w:t>
            </w: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/ Receiver </w:t>
            </w:r>
            <w:r w:rsidRPr="00B368E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(signature and full name)</w:t>
            </w:r>
          </w:p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368EA" w:rsidRPr="00B368EA" w:rsidRDefault="00B368EA" w:rsidP="00B368E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6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bookmarkStart w:id="2" w:name="_GoBack"/>
            <w:bookmarkEnd w:id="2"/>
          </w:p>
        </w:tc>
      </w:tr>
    </w:tbl>
    <w:p w:rsidR="005B53EC" w:rsidRPr="00B368EA" w:rsidRDefault="005B53EC">
      <w:pPr>
        <w:rPr>
          <w:rFonts w:ascii="Times New Roman" w:hAnsi="Times New Roman" w:cs="Times New Roman"/>
          <w:sz w:val="24"/>
          <w:szCs w:val="24"/>
        </w:rPr>
      </w:pPr>
    </w:p>
    <w:sectPr w:rsidR="005B53EC" w:rsidRPr="00B368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8EA"/>
    <w:rsid w:val="005B53EC"/>
    <w:rsid w:val="00B3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1201E4-782A-4742-B0C8-BC81343D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2022-05-09T15:28:00Z</dcterms:created>
  <dcterms:modified xsi:type="dcterms:W3CDTF">2022-05-09T15:28:00Z</dcterms:modified>
</cp:coreProperties>
</file>